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A4" w:rsidRDefault="00733F43" w:rsidP="005F407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>A</w:t>
      </w:r>
      <w:r w:rsidR="006626E5" w:rsidRPr="006626E5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 xml:space="preserve">DANA </w:t>
      </w:r>
      <w:r w:rsidR="005F4071" w:rsidRPr="00876FEC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>SAĞLIK HİZMETLERİ MESLEK YÜKSEKOKULU</w:t>
      </w:r>
    </w:p>
    <w:p w:rsidR="005F4071" w:rsidRPr="00876FEC" w:rsidRDefault="004D0FA4" w:rsidP="005F407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>TIBBİ GÖRÜNTÜLEME TEKNİKLERİ PROGRAMI</w:t>
      </w:r>
    </w:p>
    <w:tbl>
      <w:tblPr>
        <w:tblpPr w:leftFromText="141" w:rightFromText="141" w:vertAnchor="page" w:horzAnchor="margin" w:tblpX="-356" w:tblpY="175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84"/>
        <w:gridCol w:w="49"/>
        <w:gridCol w:w="5076"/>
        <w:gridCol w:w="7"/>
        <w:gridCol w:w="638"/>
        <w:gridCol w:w="420"/>
        <w:gridCol w:w="7"/>
        <w:gridCol w:w="458"/>
        <w:gridCol w:w="360"/>
        <w:gridCol w:w="540"/>
        <w:gridCol w:w="7"/>
        <w:gridCol w:w="830"/>
      </w:tblGrid>
      <w:tr w:rsidR="00715135" w:rsidRPr="00876FEC" w:rsidTr="00876FEC">
        <w:trPr>
          <w:trHeight w:val="255"/>
        </w:trPr>
        <w:tc>
          <w:tcPr>
            <w:tcW w:w="7016" w:type="dxa"/>
            <w:gridSpan w:val="4"/>
            <w:shd w:val="clear" w:color="auto" w:fill="auto"/>
            <w:noWrap/>
            <w:vAlign w:val="bottom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Üniversite Zorunlu Dersleri</w:t>
            </w:r>
          </w:p>
        </w:tc>
        <w:tc>
          <w:tcPr>
            <w:tcW w:w="638" w:type="dxa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33F43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876FEC">
              <w:rPr>
                <w:rFonts w:asciiTheme="minorHAnsi" w:hAnsiTheme="minorHAnsi"/>
                <w:sz w:val="20"/>
                <w:szCs w:val="20"/>
              </w:rPr>
              <w:t>KRY100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 xml:space="preserve">KARİYER PLANLAMA </w:t>
            </w:r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(ONLİNE) </w:t>
            </w:r>
            <w:r w:rsidRPr="00876FEC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8" w:type="dxa"/>
            <w:shd w:val="clear" w:color="auto" w:fill="FFFFFF"/>
          </w:tcPr>
          <w:p w:rsidR="00733F43" w:rsidRPr="00876FEC" w:rsidRDefault="001955D4" w:rsidP="00733F4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2</w:t>
            </w:r>
          </w:p>
        </w:tc>
      </w:tr>
      <w:tr w:rsidR="00733F43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BTU100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76FEC">
              <w:rPr>
                <w:rFonts w:asciiTheme="minorHAnsi" w:hAnsiTheme="minorHAnsi"/>
                <w:sz w:val="20"/>
                <w:szCs w:val="20"/>
              </w:rPr>
              <w:t>BiLGİSAYAR</w:t>
            </w:r>
            <w:proofErr w:type="spellEnd"/>
            <w:r w:rsidRPr="00876FEC">
              <w:rPr>
                <w:rFonts w:asciiTheme="minorHAnsi" w:hAnsiTheme="minorHAnsi"/>
                <w:sz w:val="20"/>
                <w:szCs w:val="20"/>
              </w:rPr>
              <w:t xml:space="preserve"> OKURYAZARLIĞI </w:t>
            </w:r>
            <w:proofErr w:type="gramStart"/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gramEnd"/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UZAK. ÖĞR.)</w:t>
            </w:r>
            <w:r w:rsidRPr="00876FEC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8" w:type="dxa"/>
            <w:shd w:val="clear" w:color="auto" w:fill="FFFFFF"/>
          </w:tcPr>
          <w:p w:rsidR="00733F43" w:rsidRPr="00876FEC" w:rsidRDefault="008656B2" w:rsidP="0042763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58" w:type="dxa"/>
            <w:shd w:val="clear" w:color="auto" w:fill="FFFFFF"/>
            <w:vAlign w:val="center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  <w:vAlign w:val="center"/>
          </w:tcPr>
          <w:p w:rsidR="00733F43" w:rsidRPr="00876FEC" w:rsidRDefault="00733F43" w:rsidP="00733F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733F43" w:rsidRPr="00876FEC" w:rsidRDefault="00733F43" w:rsidP="00733F4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2</w:t>
            </w:r>
          </w:p>
        </w:tc>
      </w:tr>
      <w:tr w:rsidR="00715135" w:rsidRPr="00876FEC" w:rsidTr="00876FEC">
        <w:trPr>
          <w:trHeight w:val="255"/>
        </w:trPr>
        <w:tc>
          <w:tcPr>
            <w:tcW w:w="10276" w:type="dxa"/>
            <w:gridSpan w:val="1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highlight w:val="yellow"/>
                <w:lang w:eastAsia="tr-TR"/>
              </w:rPr>
              <w:t>Yukarıda yer alan dersler hem güz döneminde hem bahar döneminde seçilebilir olup, güz döneminde alamayan veya F1 ve F2 ile kalan öğrenciler bahar döneminde dersi seçmeleri gerekmektedir.</w:t>
            </w:r>
          </w:p>
        </w:tc>
      </w:tr>
      <w:tr w:rsidR="00715135" w:rsidRPr="00876FEC" w:rsidTr="00876FEC">
        <w:trPr>
          <w:trHeight w:val="515"/>
        </w:trPr>
        <w:tc>
          <w:tcPr>
            <w:tcW w:w="7009" w:type="dxa"/>
            <w:gridSpan w:val="3"/>
            <w:shd w:val="clear" w:color="auto" w:fill="auto"/>
            <w:noWrap/>
            <w:vAlign w:val="bottom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İkinci Yarıyıl (Bahar) 1. SINIF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TGT199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YAZ STAJI </w:t>
            </w:r>
            <w:r w:rsidRPr="00876FEC">
              <w:rPr>
                <w:rFonts w:asciiTheme="minorHAnsi" w:eastAsia="Times New Roman" w:hAnsiTheme="minorHAnsi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638" w:type="dxa"/>
          </w:tcPr>
          <w:p w:rsidR="00715135" w:rsidRPr="002D6945" w:rsidRDefault="00216C20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7" w:type="dxa"/>
            <w:gridSpan w:val="2"/>
            <w:shd w:val="clear" w:color="auto" w:fill="auto"/>
            <w:noWrap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6FEC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SHMY170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 xml:space="preserve">İLK YARDIM </w:t>
            </w:r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( SEÇMELİ DERS )</w:t>
            </w:r>
          </w:p>
        </w:tc>
        <w:tc>
          <w:tcPr>
            <w:tcW w:w="638" w:type="dxa"/>
          </w:tcPr>
          <w:p w:rsidR="00715135" w:rsidRPr="002D6945" w:rsidRDefault="00217767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TGT110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TIBBİ GÖRÜNTÜLEME II</w:t>
            </w:r>
          </w:p>
        </w:tc>
        <w:tc>
          <w:tcPr>
            <w:tcW w:w="638" w:type="dxa"/>
          </w:tcPr>
          <w:p w:rsidR="00715135" w:rsidRPr="002D6945" w:rsidRDefault="00216C20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ATA102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ATATÜRK İLKELERİ VE İNKILÂP TARİHİ II</w:t>
            </w:r>
            <w:proofErr w:type="gramStart"/>
            <w:r w:rsidR="00C7130A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gramEnd"/>
            <w:r w:rsidR="00C7130A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UZAK. ÖĞR.)</w:t>
            </w:r>
          </w:p>
        </w:tc>
        <w:tc>
          <w:tcPr>
            <w:tcW w:w="638" w:type="dxa"/>
          </w:tcPr>
          <w:p w:rsidR="00715135" w:rsidRPr="002D6945" w:rsidRDefault="00CD3613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İNG1</w:t>
            </w:r>
            <w:r w:rsidR="004D5EC5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4D5EC5" w:rsidP="004D5EC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GENEL </w:t>
            </w:r>
            <w:r w:rsidR="00715135" w:rsidRPr="00876FEC">
              <w:rPr>
                <w:rFonts w:asciiTheme="minorHAnsi" w:hAnsiTheme="minorHAnsi"/>
                <w:sz w:val="20"/>
                <w:szCs w:val="20"/>
              </w:rPr>
              <w:t xml:space="preserve">İNGİLİZCE II </w:t>
            </w:r>
          </w:p>
        </w:tc>
        <w:tc>
          <w:tcPr>
            <w:tcW w:w="638" w:type="dxa"/>
          </w:tcPr>
          <w:p w:rsidR="00715135" w:rsidRPr="002D6945" w:rsidRDefault="00CD3613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TGT112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RADYOLOJİK ANATOMİ</w:t>
            </w:r>
          </w:p>
        </w:tc>
        <w:tc>
          <w:tcPr>
            <w:tcW w:w="638" w:type="dxa"/>
          </w:tcPr>
          <w:p w:rsidR="00715135" w:rsidRPr="002D6945" w:rsidRDefault="00216C20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TGT116</w:t>
            </w:r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TIBBİ GÖRÜNTÜLEME FİZİĞİ</w:t>
            </w:r>
          </w:p>
        </w:tc>
        <w:tc>
          <w:tcPr>
            <w:tcW w:w="638" w:type="dxa"/>
          </w:tcPr>
          <w:p w:rsidR="00715135" w:rsidRPr="002D6945" w:rsidRDefault="00216C20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15135" w:rsidRPr="00876FEC" w:rsidTr="00876FEC">
        <w:trPr>
          <w:trHeight w:val="255"/>
        </w:trPr>
        <w:tc>
          <w:tcPr>
            <w:tcW w:w="1884" w:type="dxa"/>
            <w:shd w:val="clear" w:color="auto" w:fill="auto"/>
            <w:noWrap/>
          </w:tcPr>
          <w:p w:rsidR="00715135" w:rsidRPr="00876FEC" w:rsidRDefault="00C75B9B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715135" w:rsidRPr="00876FEC">
                <w:rPr>
                  <w:rStyle w:val="Kpr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TÜRK102</w:t>
              </w:r>
            </w:hyperlink>
          </w:p>
        </w:tc>
        <w:tc>
          <w:tcPr>
            <w:tcW w:w="5132" w:type="dxa"/>
            <w:gridSpan w:val="3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TÜRK DİLİ II</w:t>
            </w:r>
            <w:proofErr w:type="gramStart"/>
            <w:r w:rsidR="00C7130A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gramEnd"/>
            <w:r w:rsidR="00C7130A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UZAK. ÖĞR.)</w:t>
            </w:r>
          </w:p>
        </w:tc>
        <w:tc>
          <w:tcPr>
            <w:tcW w:w="638" w:type="dxa"/>
          </w:tcPr>
          <w:p w:rsidR="00715135" w:rsidRPr="002D6945" w:rsidRDefault="00792970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427" w:type="dxa"/>
            <w:gridSpan w:val="2"/>
            <w:shd w:val="clear" w:color="auto" w:fill="auto"/>
            <w:noWrap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715135" w:rsidRPr="00876FEC" w:rsidTr="00876FEC">
        <w:trPr>
          <w:trHeight w:val="255"/>
        </w:trPr>
        <w:tc>
          <w:tcPr>
            <w:tcW w:w="7016" w:type="dxa"/>
            <w:gridSpan w:val="4"/>
            <w:shd w:val="clear" w:color="auto" w:fill="FFFFFF"/>
            <w:vAlign w:val="bottom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 xml:space="preserve">Dördüncü Yarıyıl (Bahar) 2. SINIF </w:t>
            </w:r>
          </w:p>
        </w:tc>
        <w:tc>
          <w:tcPr>
            <w:tcW w:w="638" w:type="dxa"/>
            <w:shd w:val="clear" w:color="auto" w:fill="FFFFFF"/>
          </w:tcPr>
          <w:p w:rsidR="00715135" w:rsidRPr="00876FEC" w:rsidRDefault="00715135" w:rsidP="00704B8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8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6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876FEC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715135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TGT246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DÖNEM UYGULAMASI</w:t>
            </w:r>
          </w:p>
        </w:tc>
        <w:tc>
          <w:tcPr>
            <w:tcW w:w="638" w:type="dxa"/>
            <w:shd w:val="clear" w:color="auto" w:fill="FFFFFF"/>
          </w:tcPr>
          <w:p w:rsidR="00715135" w:rsidRPr="00876FEC" w:rsidRDefault="00216C20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83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715135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SHMY234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 xml:space="preserve">RADYOLOJİ TARİHİ </w:t>
            </w:r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8" w:type="dxa"/>
            <w:shd w:val="clear" w:color="auto" w:fill="FFFFFF"/>
          </w:tcPr>
          <w:p w:rsidR="00715135" w:rsidRPr="00876FEC" w:rsidRDefault="00216C20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8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C4D7B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SHMY130 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SAĞLIĞI KORUMA VE GELİŞTİRME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8" w:type="dxa"/>
            <w:shd w:val="clear" w:color="auto" w:fill="FFFFFF"/>
          </w:tcPr>
          <w:p w:rsidR="003C4D7B" w:rsidRPr="00E03ED5" w:rsidRDefault="00216C20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8" w:type="dxa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3C4D7B" w:rsidRPr="00E03ED5" w:rsidRDefault="003C4D7B" w:rsidP="003C4D7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15135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SHMY230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 xml:space="preserve">İLETİŞİM </w:t>
            </w:r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8" w:type="dxa"/>
            <w:shd w:val="clear" w:color="auto" w:fill="FFFFFF"/>
          </w:tcPr>
          <w:p w:rsidR="00715135" w:rsidRPr="00876FEC" w:rsidRDefault="003B3CF8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8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15135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SHMY260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 xml:space="preserve">İŞ SAĞLIĞI VE GÜVENLİĞİ </w:t>
            </w:r>
            <w:r w:rsidRPr="00876FEC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8" w:type="dxa"/>
            <w:shd w:val="clear" w:color="auto" w:fill="FFFFFF"/>
          </w:tcPr>
          <w:p w:rsidR="00715135" w:rsidRPr="00876FEC" w:rsidRDefault="00216C20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8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715135" w:rsidRPr="00876FEC" w:rsidRDefault="00715135" w:rsidP="00876FE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6FE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D5EC5" w:rsidRPr="00876FEC" w:rsidTr="00876FEC">
        <w:trPr>
          <w:trHeight w:val="255"/>
        </w:trPr>
        <w:tc>
          <w:tcPr>
            <w:tcW w:w="1933" w:type="dxa"/>
            <w:gridSpan w:val="2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GSB119</w:t>
            </w:r>
          </w:p>
        </w:tc>
        <w:tc>
          <w:tcPr>
            <w:tcW w:w="5083" w:type="dxa"/>
            <w:gridSpan w:val="2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İNSAN VE ÇEVRE ETKİLEŞİMİ </w:t>
            </w:r>
          </w:p>
        </w:tc>
        <w:tc>
          <w:tcPr>
            <w:tcW w:w="638" w:type="dxa"/>
            <w:shd w:val="clear" w:color="auto" w:fill="FFFFFF"/>
          </w:tcPr>
          <w:p w:rsidR="004D5EC5" w:rsidRPr="00C11949" w:rsidRDefault="003B3CF8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8" w:type="dxa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  <w:gridSpan w:val="2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4D5EC5" w:rsidRPr="00C11949" w:rsidRDefault="004D5EC5" w:rsidP="004D5EC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D5EC5" w:rsidRPr="00876FEC" w:rsidTr="00876FEC">
        <w:trPr>
          <w:trHeight w:val="255"/>
        </w:trPr>
        <w:tc>
          <w:tcPr>
            <w:tcW w:w="10276" w:type="dxa"/>
            <w:gridSpan w:val="12"/>
            <w:shd w:val="clear" w:color="auto" w:fill="FFFFFF"/>
          </w:tcPr>
          <w:p w:rsidR="004D5EC5" w:rsidRPr="00876FEC" w:rsidRDefault="004D5EC5" w:rsidP="004D5EC5">
            <w:pPr>
              <w:spacing w:after="0" w:line="240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</w:tbl>
    <w:p w:rsidR="00E122DB" w:rsidRPr="00876FEC" w:rsidRDefault="00E122DB" w:rsidP="005F407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</w:p>
    <w:p w:rsidR="005F4071" w:rsidRPr="00876FEC" w:rsidRDefault="005F4071" w:rsidP="00E122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</w:p>
    <w:sectPr w:rsidR="005F4071" w:rsidRPr="00876FEC" w:rsidSect="004E3633"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658" w:rsidRDefault="00867658" w:rsidP="00C500DB">
      <w:pPr>
        <w:spacing w:after="0" w:line="240" w:lineRule="auto"/>
      </w:pPr>
      <w:r>
        <w:separator/>
      </w:r>
    </w:p>
  </w:endnote>
  <w:endnote w:type="continuationSeparator" w:id="1">
    <w:p w:rsidR="00867658" w:rsidRDefault="00867658" w:rsidP="00C5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658" w:rsidRDefault="00867658" w:rsidP="00C500DB">
      <w:pPr>
        <w:spacing w:after="0" w:line="240" w:lineRule="auto"/>
      </w:pPr>
      <w:r>
        <w:separator/>
      </w:r>
    </w:p>
  </w:footnote>
  <w:footnote w:type="continuationSeparator" w:id="1">
    <w:p w:rsidR="00867658" w:rsidRDefault="00867658" w:rsidP="00C5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71"/>
    <w:rsid w:val="00002404"/>
    <w:rsid w:val="00015940"/>
    <w:rsid w:val="000271A0"/>
    <w:rsid w:val="000469E6"/>
    <w:rsid w:val="00050786"/>
    <w:rsid w:val="00053561"/>
    <w:rsid w:val="00053601"/>
    <w:rsid w:val="00054E17"/>
    <w:rsid w:val="00072F07"/>
    <w:rsid w:val="00076B1B"/>
    <w:rsid w:val="000832BD"/>
    <w:rsid w:val="000A1BAD"/>
    <w:rsid w:val="000A3FC7"/>
    <w:rsid w:val="000B1283"/>
    <w:rsid w:val="000C3432"/>
    <w:rsid w:val="000C629C"/>
    <w:rsid w:val="000D2D2F"/>
    <w:rsid w:val="000F1543"/>
    <w:rsid w:val="00104D2C"/>
    <w:rsid w:val="00123BE8"/>
    <w:rsid w:val="001242AD"/>
    <w:rsid w:val="00127534"/>
    <w:rsid w:val="00133B71"/>
    <w:rsid w:val="00136559"/>
    <w:rsid w:val="0015061A"/>
    <w:rsid w:val="00152888"/>
    <w:rsid w:val="001573A8"/>
    <w:rsid w:val="0016190A"/>
    <w:rsid w:val="0016257B"/>
    <w:rsid w:val="00175667"/>
    <w:rsid w:val="001841F3"/>
    <w:rsid w:val="00185191"/>
    <w:rsid w:val="00187D7E"/>
    <w:rsid w:val="001955D4"/>
    <w:rsid w:val="00197B8D"/>
    <w:rsid w:val="001A5E06"/>
    <w:rsid w:val="001B0EEE"/>
    <w:rsid w:val="001C133C"/>
    <w:rsid w:val="001C5080"/>
    <w:rsid w:val="001C6E27"/>
    <w:rsid w:val="001D1D51"/>
    <w:rsid w:val="00200D93"/>
    <w:rsid w:val="00201C31"/>
    <w:rsid w:val="00213BF9"/>
    <w:rsid w:val="00216C20"/>
    <w:rsid w:val="00216E53"/>
    <w:rsid w:val="00217767"/>
    <w:rsid w:val="00220659"/>
    <w:rsid w:val="00226653"/>
    <w:rsid w:val="00232AC5"/>
    <w:rsid w:val="00234E77"/>
    <w:rsid w:val="00263CD5"/>
    <w:rsid w:val="002647E4"/>
    <w:rsid w:val="002802A8"/>
    <w:rsid w:val="002905AA"/>
    <w:rsid w:val="00296223"/>
    <w:rsid w:val="002A0F8D"/>
    <w:rsid w:val="002A6CBA"/>
    <w:rsid w:val="002B0A41"/>
    <w:rsid w:val="002B2620"/>
    <w:rsid w:val="002C1009"/>
    <w:rsid w:val="002C25DA"/>
    <w:rsid w:val="002D0AFF"/>
    <w:rsid w:val="002D6945"/>
    <w:rsid w:val="002F4570"/>
    <w:rsid w:val="00301D33"/>
    <w:rsid w:val="00306A5A"/>
    <w:rsid w:val="00307D15"/>
    <w:rsid w:val="0032100D"/>
    <w:rsid w:val="0032321C"/>
    <w:rsid w:val="00330DEC"/>
    <w:rsid w:val="00333240"/>
    <w:rsid w:val="00336485"/>
    <w:rsid w:val="00340311"/>
    <w:rsid w:val="00340521"/>
    <w:rsid w:val="00341EAA"/>
    <w:rsid w:val="00351B6D"/>
    <w:rsid w:val="00380F2E"/>
    <w:rsid w:val="003825A3"/>
    <w:rsid w:val="00383945"/>
    <w:rsid w:val="00394FB7"/>
    <w:rsid w:val="003A1D81"/>
    <w:rsid w:val="003A6721"/>
    <w:rsid w:val="003B3CF8"/>
    <w:rsid w:val="003C2FFD"/>
    <w:rsid w:val="003C4D7B"/>
    <w:rsid w:val="003E098C"/>
    <w:rsid w:val="003F41D9"/>
    <w:rsid w:val="00402CCF"/>
    <w:rsid w:val="004073D4"/>
    <w:rsid w:val="004223AC"/>
    <w:rsid w:val="00427637"/>
    <w:rsid w:val="0043090E"/>
    <w:rsid w:val="004346C4"/>
    <w:rsid w:val="00452B40"/>
    <w:rsid w:val="00454056"/>
    <w:rsid w:val="00477DA1"/>
    <w:rsid w:val="00494F6D"/>
    <w:rsid w:val="004A04E8"/>
    <w:rsid w:val="004A165F"/>
    <w:rsid w:val="004B2222"/>
    <w:rsid w:val="004D0FA4"/>
    <w:rsid w:val="004D1A2E"/>
    <w:rsid w:val="004D1E42"/>
    <w:rsid w:val="004D43BF"/>
    <w:rsid w:val="004D5E8E"/>
    <w:rsid w:val="004D5EC5"/>
    <w:rsid w:val="004D61AC"/>
    <w:rsid w:val="004D65FE"/>
    <w:rsid w:val="004E3633"/>
    <w:rsid w:val="004F0194"/>
    <w:rsid w:val="004F3EAB"/>
    <w:rsid w:val="00520D26"/>
    <w:rsid w:val="005251F0"/>
    <w:rsid w:val="00532831"/>
    <w:rsid w:val="005349CE"/>
    <w:rsid w:val="005471C6"/>
    <w:rsid w:val="00550518"/>
    <w:rsid w:val="00550AC3"/>
    <w:rsid w:val="005536C5"/>
    <w:rsid w:val="00557C77"/>
    <w:rsid w:val="00562F2D"/>
    <w:rsid w:val="00564CBB"/>
    <w:rsid w:val="00573E16"/>
    <w:rsid w:val="00574845"/>
    <w:rsid w:val="00580F12"/>
    <w:rsid w:val="00590D06"/>
    <w:rsid w:val="005A3234"/>
    <w:rsid w:val="005B41A4"/>
    <w:rsid w:val="005C3BDB"/>
    <w:rsid w:val="005C70E0"/>
    <w:rsid w:val="005D6274"/>
    <w:rsid w:val="005F4071"/>
    <w:rsid w:val="00607D98"/>
    <w:rsid w:val="00613A7B"/>
    <w:rsid w:val="006201A0"/>
    <w:rsid w:val="00623121"/>
    <w:rsid w:val="006267F3"/>
    <w:rsid w:val="006329E9"/>
    <w:rsid w:val="00640DB5"/>
    <w:rsid w:val="00645D52"/>
    <w:rsid w:val="00646470"/>
    <w:rsid w:val="00650FD5"/>
    <w:rsid w:val="00661702"/>
    <w:rsid w:val="006626E5"/>
    <w:rsid w:val="00673220"/>
    <w:rsid w:val="00675161"/>
    <w:rsid w:val="00680DFD"/>
    <w:rsid w:val="00683FEB"/>
    <w:rsid w:val="006B3D3C"/>
    <w:rsid w:val="006D71F9"/>
    <w:rsid w:val="006E7565"/>
    <w:rsid w:val="006F159C"/>
    <w:rsid w:val="006F7B5D"/>
    <w:rsid w:val="0070069B"/>
    <w:rsid w:val="0070318C"/>
    <w:rsid w:val="00704B86"/>
    <w:rsid w:val="00711ECC"/>
    <w:rsid w:val="00715135"/>
    <w:rsid w:val="007159F6"/>
    <w:rsid w:val="00726395"/>
    <w:rsid w:val="00731A1E"/>
    <w:rsid w:val="00733F43"/>
    <w:rsid w:val="00736224"/>
    <w:rsid w:val="00746DFF"/>
    <w:rsid w:val="007471A4"/>
    <w:rsid w:val="00747958"/>
    <w:rsid w:val="0075299A"/>
    <w:rsid w:val="00777B28"/>
    <w:rsid w:val="007865D1"/>
    <w:rsid w:val="00792970"/>
    <w:rsid w:val="00793654"/>
    <w:rsid w:val="00793AF9"/>
    <w:rsid w:val="00797142"/>
    <w:rsid w:val="007A71D6"/>
    <w:rsid w:val="007D299F"/>
    <w:rsid w:val="007D49F8"/>
    <w:rsid w:val="007E6A6B"/>
    <w:rsid w:val="007F24D9"/>
    <w:rsid w:val="007F7AD1"/>
    <w:rsid w:val="0081022D"/>
    <w:rsid w:val="00810F48"/>
    <w:rsid w:val="0081525C"/>
    <w:rsid w:val="00817FFE"/>
    <w:rsid w:val="00820131"/>
    <w:rsid w:val="00824355"/>
    <w:rsid w:val="008314F3"/>
    <w:rsid w:val="00834245"/>
    <w:rsid w:val="0084213E"/>
    <w:rsid w:val="008656B2"/>
    <w:rsid w:val="00867658"/>
    <w:rsid w:val="00876FEC"/>
    <w:rsid w:val="00886992"/>
    <w:rsid w:val="008974EE"/>
    <w:rsid w:val="008A0BD5"/>
    <w:rsid w:val="008A187C"/>
    <w:rsid w:val="008A33A3"/>
    <w:rsid w:val="008A3443"/>
    <w:rsid w:val="008B750B"/>
    <w:rsid w:val="008C7BC7"/>
    <w:rsid w:val="008D2A96"/>
    <w:rsid w:val="008E158C"/>
    <w:rsid w:val="008E5297"/>
    <w:rsid w:val="008F5E41"/>
    <w:rsid w:val="009202FC"/>
    <w:rsid w:val="0092048B"/>
    <w:rsid w:val="009227B1"/>
    <w:rsid w:val="00922DBD"/>
    <w:rsid w:val="00933132"/>
    <w:rsid w:val="009637BC"/>
    <w:rsid w:val="00967C49"/>
    <w:rsid w:val="00973DBA"/>
    <w:rsid w:val="009A46EE"/>
    <w:rsid w:val="009C0DE6"/>
    <w:rsid w:val="009E3B69"/>
    <w:rsid w:val="009F09BA"/>
    <w:rsid w:val="00A06F80"/>
    <w:rsid w:val="00A11CC7"/>
    <w:rsid w:val="00A12A22"/>
    <w:rsid w:val="00A4633E"/>
    <w:rsid w:val="00A4755E"/>
    <w:rsid w:val="00A540D2"/>
    <w:rsid w:val="00A61758"/>
    <w:rsid w:val="00A6647A"/>
    <w:rsid w:val="00A72EC5"/>
    <w:rsid w:val="00A779A2"/>
    <w:rsid w:val="00A80323"/>
    <w:rsid w:val="00A81E44"/>
    <w:rsid w:val="00A91FEC"/>
    <w:rsid w:val="00AB1EF3"/>
    <w:rsid w:val="00AB4647"/>
    <w:rsid w:val="00AC3417"/>
    <w:rsid w:val="00AC749A"/>
    <w:rsid w:val="00AF7E21"/>
    <w:rsid w:val="00B45FDF"/>
    <w:rsid w:val="00B46DD4"/>
    <w:rsid w:val="00B605C2"/>
    <w:rsid w:val="00B71D28"/>
    <w:rsid w:val="00B90B6C"/>
    <w:rsid w:val="00B9771D"/>
    <w:rsid w:val="00B97958"/>
    <w:rsid w:val="00BB1DC2"/>
    <w:rsid w:val="00BC1E29"/>
    <w:rsid w:val="00BC6EBC"/>
    <w:rsid w:val="00BD1EC7"/>
    <w:rsid w:val="00BD75F1"/>
    <w:rsid w:val="00C158C6"/>
    <w:rsid w:val="00C22153"/>
    <w:rsid w:val="00C2230B"/>
    <w:rsid w:val="00C22518"/>
    <w:rsid w:val="00C31931"/>
    <w:rsid w:val="00C358B7"/>
    <w:rsid w:val="00C43360"/>
    <w:rsid w:val="00C4510B"/>
    <w:rsid w:val="00C500DB"/>
    <w:rsid w:val="00C529C0"/>
    <w:rsid w:val="00C533EE"/>
    <w:rsid w:val="00C562AD"/>
    <w:rsid w:val="00C62636"/>
    <w:rsid w:val="00C671B1"/>
    <w:rsid w:val="00C6781A"/>
    <w:rsid w:val="00C7130A"/>
    <w:rsid w:val="00C75B9B"/>
    <w:rsid w:val="00C75F44"/>
    <w:rsid w:val="00C76342"/>
    <w:rsid w:val="00C76493"/>
    <w:rsid w:val="00C97922"/>
    <w:rsid w:val="00CB18E2"/>
    <w:rsid w:val="00CB3F38"/>
    <w:rsid w:val="00CD1E9F"/>
    <w:rsid w:val="00CD3613"/>
    <w:rsid w:val="00CD4759"/>
    <w:rsid w:val="00CE1089"/>
    <w:rsid w:val="00CE2D28"/>
    <w:rsid w:val="00CF7794"/>
    <w:rsid w:val="00D0197E"/>
    <w:rsid w:val="00D05E75"/>
    <w:rsid w:val="00D075B5"/>
    <w:rsid w:val="00D2120B"/>
    <w:rsid w:val="00D37D0F"/>
    <w:rsid w:val="00D41279"/>
    <w:rsid w:val="00D42DA5"/>
    <w:rsid w:val="00D6083C"/>
    <w:rsid w:val="00D731AF"/>
    <w:rsid w:val="00D91EA5"/>
    <w:rsid w:val="00DB3EA7"/>
    <w:rsid w:val="00DB43D2"/>
    <w:rsid w:val="00DD51BD"/>
    <w:rsid w:val="00DF5B8F"/>
    <w:rsid w:val="00DF6FFF"/>
    <w:rsid w:val="00E02371"/>
    <w:rsid w:val="00E037FC"/>
    <w:rsid w:val="00E069BC"/>
    <w:rsid w:val="00E122DB"/>
    <w:rsid w:val="00E33A34"/>
    <w:rsid w:val="00E3719F"/>
    <w:rsid w:val="00E4637C"/>
    <w:rsid w:val="00E51E57"/>
    <w:rsid w:val="00E5568B"/>
    <w:rsid w:val="00E65E09"/>
    <w:rsid w:val="00E80DA4"/>
    <w:rsid w:val="00EA2C14"/>
    <w:rsid w:val="00EA4E01"/>
    <w:rsid w:val="00EA5B5D"/>
    <w:rsid w:val="00EA7142"/>
    <w:rsid w:val="00EC2C84"/>
    <w:rsid w:val="00ED5177"/>
    <w:rsid w:val="00F23FEB"/>
    <w:rsid w:val="00F52443"/>
    <w:rsid w:val="00F67D53"/>
    <w:rsid w:val="00F7065C"/>
    <w:rsid w:val="00F84262"/>
    <w:rsid w:val="00F940B8"/>
    <w:rsid w:val="00FA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7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F40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5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0D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C5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0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gora.baskent.edu.tr/bilgipaketi/?dil=TR&amp;menu=akademik&amp;inner=katalog&amp;birim=624&amp;ders=1601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Myo1</cp:lastModifiedBy>
  <cp:revision>421</cp:revision>
  <cp:lastPrinted>2022-08-19T06:17:00Z</cp:lastPrinted>
  <dcterms:created xsi:type="dcterms:W3CDTF">2014-09-17T12:48:00Z</dcterms:created>
  <dcterms:modified xsi:type="dcterms:W3CDTF">2025-02-06T13:35:00Z</dcterms:modified>
</cp:coreProperties>
</file>